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3AB4" w14:textId="77777777" w:rsidR="001862C1" w:rsidRPr="00497E99" w:rsidRDefault="001862C1" w:rsidP="001862C1">
      <w:pPr>
        <w:pStyle w:val="Akapitzlist"/>
        <w:pageBreakBefore/>
        <w:ind w:left="0"/>
        <w:jc w:val="right"/>
        <w:rPr>
          <w:b/>
          <w:bCs/>
          <w:i/>
          <w:szCs w:val="24"/>
        </w:rPr>
      </w:pPr>
      <w:r w:rsidRPr="00497E99">
        <w:rPr>
          <w:b/>
          <w:bCs/>
          <w:i/>
          <w:szCs w:val="24"/>
        </w:rPr>
        <w:t>Załącznik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nr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1</w:t>
      </w:r>
    </w:p>
    <w:p w14:paraId="5C49C7B5" w14:textId="77777777" w:rsidR="001862C1" w:rsidRPr="00497E99" w:rsidRDefault="001862C1" w:rsidP="001862C1">
      <w:pPr>
        <w:ind w:left="4111"/>
        <w:jc w:val="center"/>
      </w:pPr>
      <w:r w:rsidRPr="00497E99">
        <w:tab/>
      </w:r>
    </w:p>
    <w:p w14:paraId="157F4D10" w14:textId="77777777" w:rsidR="001862C1" w:rsidRDefault="001862C1" w:rsidP="001862C1">
      <w:pPr>
        <w:jc w:val="center"/>
        <w:rPr>
          <w:b/>
          <w:i/>
          <w:sz w:val="36"/>
          <w:szCs w:val="36"/>
          <w:u w:val="single"/>
        </w:rPr>
      </w:pPr>
      <w:r w:rsidRPr="00497E99">
        <w:rPr>
          <w:b/>
          <w:i/>
          <w:sz w:val="36"/>
          <w:szCs w:val="36"/>
          <w:u w:val="single"/>
        </w:rPr>
        <w:t>Roczny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plan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rzeczowo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– </w:t>
      </w:r>
      <w:r w:rsidRPr="00497E99">
        <w:rPr>
          <w:b/>
          <w:i/>
          <w:sz w:val="36"/>
          <w:szCs w:val="36"/>
          <w:u w:val="single"/>
        </w:rPr>
        <w:t>finansowy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ZFŚS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przy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SOSW </w:t>
      </w:r>
      <w:r w:rsidRPr="00497E99">
        <w:rPr>
          <w:b/>
          <w:i/>
          <w:sz w:val="36"/>
          <w:szCs w:val="36"/>
          <w:u w:val="single"/>
        </w:rPr>
        <w:t>w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Sulęcinie</w:t>
      </w:r>
    </w:p>
    <w:p w14:paraId="4FBC1E47" w14:textId="77777777" w:rsidR="001862C1" w:rsidRPr="00497E99" w:rsidRDefault="001862C1" w:rsidP="001862C1">
      <w:pPr>
        <w:jc w:val="center"/>
        <w:rPr>
          <w:rFonts w:eastAsia="Times New Roman" w:cs="Times New Roman"/>
          <w:b/>
          <w:i/>
          <w:sz w:val="36"/>
          <w:szCs w:val="36"/>
          <w:u w:val="single"/>
        </w:rPr>
      </w:pPr>
      <w:r>
        <w:rPr>
          <w:rFonts w:eastAsia="Times New Roman" w:cs="Times New Roman"/>
          <w:b/>
          <w:i/>
          <w:sz w:val="36"/>
          <w:szCs w:val="36"/>
          <w:u w:val="single"/>
        </w:rPr>
        <w:t>na rok  …………..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</w:p>
    <w:p w14:paraId="7EE25DDC" w14:textId="77777777" w:rsidR="001862C1" w:rsidRPr="00497E99" w:rsidRDefault="001862C1" w:rsidP="001862C1">
      <w:pPr>
        <w:jc w:val="center"/>
      </w:pPr>
    </w:p>
    <w:p w14:paraId="4D37B97B" w14:textId="77777777" w:rsidR="001862C1" w:rsidRPr="00497E99" w:rsidRDefault="001862C1" w:rsidP="001862C1">
      <w:pPr>
        <w:jc w:val="center"/>
      </w:pPr>
    </w:p>
    <w:p w14:paraId="6DD3878F" w14:textId="77777777" w:rsidR="001862C1" w:rsidRPr="00497E99" w:rsidRDefault="001862C1" w:rsidP="001862C1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701"/>
        <w:gridCol w:w="40"/>
      </w:tblGrid>
      <w:tr w:rsidR="001862C1" w:rsidRPr="00497E99" w14:paraId="5D6F6E8A" w14:textId="77777777" w:rsidTr="00FA0A74">
        <w:trPr>
          <w:trHeight w:val="315"/>
        </w:trPr>
        <w:tc>
          <w:tcPr>
            <w:tcW w:w="6946" w:type="dxa"/>
            <w:shd w:val="clear" w:color="auto" w:fill="auto"/>
            <w:vAlign w:val="bottom"/>
          </w:tcPr>
          <w:p w14:paraId="67047E05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263766F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u w:val="single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b/>
                <w:bCs/>
                <w:u w:val="single"/>
                <w:lang w:eastAsia="pl-PL" w:bidi="ar-SA"/>
              </w:rPr>
              <w:t>Przychody:</w:t>
            </w:r>
          </w:p>
        </w:tc>
        <w:tc>
          <w:tcPr>
            <w:tcW w:w="40" w:type="dxa"/>
            <w:shd w:val="clear" w:color="auto" w:fill="auto"/>
          </w:tcPr>
          <w:p w14:paraId="2CC35A64" w14:textId="77777777" w:rsidR="001862C1" w:rsidRPr="00497E99" w:rsidRDefault="001862C1" w:rsidP="00FA0A74">
            <w:pPr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233A5719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09786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Saldo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z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poprzedniego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r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oku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(stan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na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31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grudnia)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1BF08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7EF88F9E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C0E9C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Spłaty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rat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pożyczek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36D0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2BE8EED3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9A3C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Planowane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odpisy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na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nauczycieli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czynnych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zawodowo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BB0C2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2F3D3344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EE128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Planowane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odpisy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na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pracowników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administracji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obsługi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08078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6BACC24E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48FF8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Planowane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odpisy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na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emerytów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rencistów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3F5E3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37F22986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7170E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Inne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przychody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C6380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2379663E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14:paraId="602FD59D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Razem: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2622E35E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48CBF476" w14:textId="77777777" w:rsidTr="00FA0A74">
        <w:trPr>
          <w:trHeight w:val="315"/>
        </w:trPr>
        <w:tc>
          <w:tcPr>
            <w:tcW w:w="6946" w:type="dxa"/>
            <w:shd w:val="clear" w:color="auto" w:fill="auto"/>
            <w:vAlign w:val="bottom"/>
          </w:tcPr>
          <w:p w14:paraId="03540AE1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A320F9D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u w:val="single"/>
                <w:lang w:eastAsia="pl-PL" w:bidi="ar-SA"/>
              </w:rPr>
            </w:pPr>
          </w:p>
          <w:p w14:paraId="7D8DC483" w14:textId="77777777" w:rsidR="001862C1" w:rsidRPr="00497E99" w:rsidRDefault="001862C1" w:rsidP="00FA0A7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u w:val="single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b/>
                <w:bCs/>
                <w:u w:val="single"/>
                <w:lang w:eastAsia="pl-PL" w:bidi="ar-SA"/>
              </w:rPr>
              <w:t>Rozchody</w:t>
            </w:r>
          </w:p>
        </w:tc>
        <w:tc>
          <w:tcPr>
            <w:tcW w:w="40" w:type="dxa"/>
            <w:shd w:val="clear" w:color="auto" w:fill="auto"/>
          </w:tcPr>
          <w:p w14:paraId="42B8DB90" w14:textId="77777777" w:rsidR="001862C1" w:rsidRPr="00497E99" w:rsidRDefault="001862C1" w:rsidP="00FA0A74">
            <w:pPr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1C804DD8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E21D7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Świadczenia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urlopowe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5202E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594A5F23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715BD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Wypoczynek zorganizowany we własnym zakresie Wczasy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pod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gruszą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9A4F7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6D71BAD7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0AAFE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Wypoczynek zorganizowany przez pracodawcę Wycieczki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C8D9F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386BD5EF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9BF25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Dofinansowanie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wypoczynku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dzieci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6BDCA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hAnsi="Arial" w:cs="Arial"/>
                <w:lang w:eastAsia="pl-PL" w:bidi="ar-SA"/>
              </w:rPr>
            </w:pPr>
          </w:p>
        </w:tc>
      </w:tr>
      <w:tr w:rsidR="001862C1" w:rsidRPr="00497E99" w14:paraId="333D01D2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B0CB7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Działalność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kulturalno-oświatowa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rekreacyjno-sportowa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3889F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hAnsi="Arial" w:cs="Arial"/>
                <w:lang w:eastAsia="pl-PL" w:bidi="ar-SA"/>
              </w:rPr>
            </w:pPr>
          </w:p>
        </w:tc>
      </w:tr>
      <w:tr w:rsidR="001862C1" w:rsidRPr="00497E99" w14:paraId="2E7A4214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BA8C2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Pożyczki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mieszk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aniowe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601A8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51F31B82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5CE03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Zapomogi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los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owe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zdrowotne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D0D46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68387370" w14:textId="77777777" w:rsidTr="00FA0A7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32556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Świadczenia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świąteczne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C4FA6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hAnsi="Arial" w:cs="Arial"/>
                <w:lang w:eastAsia="pl-PL" w:bidi="ar-SA"/>
              </w:rPr>
            </w:pPr>
          </w:p>
        </w:tc>
      </w:tr>
      <w:tr w:rsidR="001862C1" w:rsidRPr="00497E99" w14:paraId="3B15965B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16B40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Opłaty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bankowe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C4EBE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hAnsi="Arial" w:cs="Arial"/>
                <w:lang w:eastAsia="pl-PL" w:bidi="ar-SA"/>
              </w:rPr>
            </w:pPr>
          </w:p>
        </w:tc>
      </w:tr>
      <w:tr w:rsidR="001862C1" w:rsidRPr="00497E99" w14:paraId="450BCDD5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14:paraId="4635F7E7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Rezerwa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1F742067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1FEFAFC1" w14:textId="77777777" w:rsidTr="00FA0A74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14:paraId="70E449FB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l-PL" w:bidi="ar-SA"/>
              </w:rPr>
            </w:pPr>
            <w:r w:rsidRPr="00497E99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l-PL" w:bidi="ar-SA"/>
              </w:rPr>
              <w:t>RAZEM: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14:paraId="00F707B7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l-PL" w:bidi="ar-SA"/>
              </w:rPr>
            </w:pPr>
          </w:p>
        </w:tc>
      </w:tr>
      <w:tr w:rsidR="001862C1" w:rsidRPr="00497E99" w14:paraId="62452BFA" w14:textId="77777777" w:rsidTr="00FA0A74">
        <w:trPr>
          <w:trHeight w:val="315"/>
        </w:trPr>
        <w:tc>
          <w:tcPr>
            <w:tcW w:w="8647" w:type="dxa"/>
            <w:gridSpan w:val="2"/>
            <w:shd w:val="clear" w:color="auto" w:fill="auto"/>
            <w:vAlign w:val="bottom"/>
          </w:tcPr>
          <w:p w14:paraId="49364266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</w:pPr>
          </w:p>
          <w:p w14:paraId="419E2CBE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</w:pPr>
          </w:p>
          <w:p w14:paraId="6C27438C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3957397C" w14:textId="77777777" w:rsidR="001862C1" w:rsidRPr="00497E99" w:rsidRDefault="001862C1" w:rsidP="00FA0A74">
            <w:pPr>
              <w:snapToGrid w:val="0"/>
              <w:rPr>
                <w:b/>
                <w:bCs/>
                <w:i/>
              </w:rPr>
            </w:pPr>
          </w:p>
        </w:tc>
      </w:tr>
    </w:tbl>
    <w:p w14:paraId="44ADFD4C" w14:textId="5A914E28" w:rsidR="001862C1" w:rsidRPr="00497E99" w:rsidRDefault="001862C1" w:rsidP="00243829">
      <w:pPr>
        <w:pStyle w:val="Akapitzlist"/>
        <w:tabs>
          <w:tab w:val="left" w:pos="300"/>
        </w:tabs>
        <w:ind w:left="0"/>
        <w:rPr>
          <w:rFonts w:eastAsia="Times New Roman" w:cs="Times New Roman"/>
        </w:rPr>
      </w:pPr>
      <w:r w:rsidRPr="00497E99">
        <w:rPr>
          <w:b/>
          <w:bCs/>
          <w:i/>
          <w:szCs w:val="24"/>
        </w:rPr>
        <w:tab/>
      </w:r>
      <w:bookmarkStart w:id="0" w:name="_GoBack"/>
      <w:bookmarkEnd w:id="0"/>
      <w:r w:rsidRPr="00497E99">
        <w:tab/>
      </w:r>
      <w:r w:rsidR="00385F4E">
        <w:t>Sulęcin,</w:t>
      </w:r>
      <w:r w:rsidRPr="00497E99">
        <w:t>....</w:t>
      </w:r>
      <w:r w:rsidR="00385F4E">
        <w:t>........</w:t>
      </w:r>
      <w:r w:rsidRPr="00497E99">
        <w:t>....................</w:t>
      </w:r>
      <w:r w:rsidRPr="00497E99">
        <w:rPr>
          <w:rFonts w:eastAsia="Times New Roman" w:cs="Times New Roman"/>
        </w:rPr>
        <w:t xml:space="preserve">                                       </w:t>
      </w:r>
      <w:r w:rsidRPr="00497E99">
        <w:tab/>
      </w:r>
      <w:r w:rsidRPr="00497E99">
        <w:rPr>
          <w:rFonts w:eastAsia="Times New Roman" w:cs="Times New Roman"/>
        </w:rPr>
        <w:t xml:space="preserve"> </w:t>
      </w:r>
      <w:r w:rsidRPr="00497E99">
        <w:t>Uzgodniono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zakładowymi</w:t>
      </w:r>
      <w:r w:rsidRPr="00497E99">
        <w:rPr>
          <w:rFonts w:eastAsia="Times New Roman" w:cs="Times New Roman"/>
        </w:rPr>
        <w:t xml:space="preserve"> </w:t>
      </w:r>
    </w:p>
    <w:p w14:paraId="61DB1CEE" w14:textId="77777777" w:rsidR="001862C1" w:rsidRPr="00497E99" w:rsidRDefault="001862C1" w:rsidP="001862C1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2DF1CBE0" w14:textId="77777777" w:rsidR="001862C1" w:rsidRPr="00497E99" w:rsidRDefault="001862C1" w:rsidP="001862C1">
      <w:pPr>
        <w:ind w:left="360"/>
        <w:jc w:val="both"/>
        <w:rPr>
          <w:rFonts w:eastAsia="Times New Roman" w:cs="Times New Roman"/>
          <w:i/>
        </w:rPr>
      </w:pPr>
      <w:r w:rsidRPr="00497E99">
        <w:rPr>
          <w:i/>
        </w:rPr>
        <w:tab/>
        <w:t>/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miejscowość,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data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/</w:t>
      </w:r>
      <w:r w:rsidRPr="00497E99">
        <w:rPr>
          <w:rFonts w:eastAsia="Times New Roman" w:cs="Times New Roman"/>
          <w:i/>
        </w:rPr>
        <w:t xml:space="preserve">                                                                         </w:t>
      </w:r>
    </w:p>
    <w:p w14:paraId="70AEE82E" w14:textId="2CEEA734" w:rsidR="00243829" w:rsidRPr="006C06FE" w:rsidRDefault="00243829" w:rsidP="00243829">
      <w:pPr>
        <w:ind w:left="6919"/>
        <w:jc w:val="both"/>
        <w:rPr>
          <w:i/>
        </w:rPr>
      </w:pPr>
      <w:r w:rsidRPr="006C06FE">
        <w:rPr>
          <w:i/>
        </w:rPr>
        <w:t xml:space="preserve">Prezes </w:t>
      </w:r>
      <w:r>
        <w:rPr>
          <w:i/>
        </w:rPr>
        <w:t>Ogniska</w:t>
      </w:r>
      <w:r w:rsidRPr="006C06FE">
        <w:rPr>
          <w:i/>
        </w:rPr>
        <w:t xml:space="preserve"> ZNP </w:t>
      </w:r>
    </w:p>
    <w:p w14:paraId="010E232D" w14:textId="77777777" w:rsidR="00243829" w:rsidRPr="006C06FE" w:rsidRDefault="00243829" w:rsidP="00243829">
      <w:pPr>
        <w:ind w:left="6919"/>
        <w:jc w:val="both"/>
        <w:rPr>
          <w:i/>
        </w:rPr>
      </w:pPr>
      <w:r>
        <w:rPr>
          <w:i/>
        </w:rPr>
        <w:t xml:space="preserve">przy </w:t>
      </w:r>
      <w:r w:rsidRPr="006C06FE">
        <w:rPr>
          <w:i/>
        </w:rPr>
        <w:t>SOSW w Sulęcinie</w:t>
      </w:r>
    </w:p>
    <w:p w14:paraId="36CC1FB9" w14:textId="1B60EE9E" w:rsidR="001862C1" w:rsidRPr="00497E99" w:rsidRDefault="001862C1" w:rsidP="001862C1">
      <w:pPr>
        <w:ind w:left="6237"/>
        <w:jc w:val="both"/>
      </w:pPr>
    </w:p>
    <w:p w14:paraId="4FE9D05A" w14:textId="77777777" w:rsidR="001862C1" w:rsidRPr="00497E99" w:rsidRDefault="001862C1" w:rsidP="001862C1">
      <w:pPr>
        <w:ind w:left="6237"/>
        <w:jc w:val="both"/>
      </w:pPr>
    </w:p>
    <w:p w14:paraId="57EAE5DC" w14:textId="77777777" w:rsidR="001862C1" w:rsidRPr="00497E99" w:rsidRDefault="001862C1" w:rsidP="001862C1">
      <w:pPr>
        <w:jc w:val="both"/>
      </w:pPr>
    </w:p>
    <w:p w14:paraId="6981089A" w14:textId="77777777" w:rsidR="001862C1" w:rsidRPr="00497E99" w:rsidRDefault="001862C1" w:rsidP="001862C1">
      <w:pPr>
        <w:ind w:left="6237"/>
        <w:jc w:val="both"/>
      </w:pPr>
      <w:r w:rsidRPr="00497E99">
        <w:t>....................................................</w:t>
      </w:r>
    </w:p>
    <w:p w14:paraId="1633FA6D" w14:textId="77777777" w:rsidR="001862C1" w:rsidRPr="00497E99" w:rsidRDefault="001862C1" w:rsidP="001862C1">
      <w:pPr>
        <w:jc w:val="both"/>
      </w:pPr>
    </w:p>
    <w:p w14:paraId="631AF273" w14:textId="77777777" w:rsidR="001862C1" w:rsidRPr="00497E99" w:rsidRDefault="001862C1" w:rsidP="001862C1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Ośrodka</w:t>
      </w:r>
      <w:r w:rsidRPr="00497E99">
        <w:rPr>
          <w:b/>
        </w:rPr>
        <w:t>:</w:t>
      </w:r>
    </w:p>
    <w:p w14:paraId="1BD4113A" w14:textId="77777777" w:rsidR="001862C1" w:rsidRPr="00497E99" w:rsidRDefault="001862C1" w:rsidP="001862C1">
      <w:pPr>
        <w:ind w:left="360"/>
        <w:jc w:val="both"/>
      </w:pPr>
    </w:p>
    <w:p w14:paraId="31A5A3AE" w14:textId="77777777" w:rsidR="001862C1" w:rsidRPr="00497E99" w:rsidRDefault="001862C1" w:rsidP="001862C1">
      <w:pPr>
        <w:ind w:left="360"/>
        <w:jc w:val="both"/>
      </w:pPr>
    </w:p>
    <w:p w14:paraId="3A851A3C" w14:textId="77777777" w:rsidR="001862C1" w:rsidRPr="00497E99" w:rsidRDefault="001862C1" w:rsidP="001862C1">
      <w:pPr>
        <w:ind w:left="360"/>
        <w:jc w:val="both"/>
      </w:pPr>
    </w:p>
    <w:p w14:paraId="1F4C4957" w14:textId="77777777" w:rsidR="001862C1" w:rsidRPr="00497E99" w:rsidRDefault="001862C1" w:rsidP="001862C1">
      <w:pPr>
        <w:ind w:left="360"/>
        <w:jc w:val="both"/>
      </w:pPr>
    </w:p>
    <w:p w14:paraId="4CA64467" w14:textId="77777777" w:rsidR="001862C1" w:rsidRPr="00497E99" w:rsidRDefault="001862C1" w:rsidP="001862C1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3E585A86" w14:textId="03D82F27" w:rsidR="00F00B75" w:rsidRPr="001862C1" w:rsidRDefault="001862C1" w:rsidP="001862C1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sectPr w:rsidR="00F00B75" w:rsidRPr="00186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C32D" w14:textId="77777777" w:rsidR="005A69F3" w:rsidRDefault="00385F4E">
      <w:r>
        <w:separator/>
      </w:r>
    </w:p>
  </w:endnote>
  <w:endnote w:type="continuationSeparator" w:id="0">
    <w:p w14:paraId="6B3A9DE5" w14:textId="77777777" w:rsidR="005A69F3" w:rsidRDefault="0038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04BE" w14:textId="77777777" w:rsidR="00135F07" w:rsidRDefault="00243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D3D1" w14:textId="77777777" w:rsidR="00135F07" w:rsidRDefault="001862C1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80BF" w14:textId="77777777" w:rsidR="00135F07" w:rsidRDefault="00243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F708" w14:textId="77777777" w:rsidR="005A69F3" w:rsidRDefault="00385F4E">
      <w:r>
        <w:separator/>
      </w:r>
    </w:p>
  </w:footnote>
  <w:footnote w:type="continuationSeparator" w:id="0">
    <w:p w14:paraId="186957B7" w14:textId="77777777" w:rsidR="005A69F3" w:rsidRDefault="0038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C2F9" w14:textId="77777777" w:rsidR="00135F07" w:rsidRDefault="00243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C948" w14:textId="77777777" w:rsidR="00135F07" w:rsidRDefault="00243829">
    <w:pPr>
      <w:pStyle w:val="Nagwek"/>
      <w:jc w:val="center"/>
    </w:pPr>
  </w:p>
  <w:p w14:paraId="6F76A88B" w14:textId="77777777" w:rsidR="00135F07" w:rsidRDefault="002438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0C00" w14:textId="77777777" w:rsidR="00135F07" w:rsidRDefault="00243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07"/>
    <w:rsid w:val="001862C1"/>
    <w:rsid w:val="00243829"/>
    <w:rsid w:val="00385F4E"/>
    <w:rsid w:val="005A69F3"/>
    <w:rsid w:val="00942D07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12B2"/>
  <w15:chartTrackingRefBased/>
  <w15:docId w15:val="{675A2402-8306-4408-9AB0-5EB96E36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2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62C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62C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1862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1862C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1862C1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2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2021-03-31T08:30:00Z</cp:lastPrinted>
  <dcterms:created xsi:type="dcterms:W3CDTF">2021-02-01T13:28:00Z</dcterms:created>
  <dcterms:modified xsi:type="dcterms:W3CDTF">2021-03-31T08:30:00Z</dcterms:modified>
</cp:coreProperties>
</file>